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838CE" w14:textId="558A8EC0" w:rsidR="00470754" w:rsidRPr="00BF7406" w:rsidRDefault="00807FB7" w:rsidP="00BF7406">
      <w:pPr>
        <w:jc w:val="center"/>
        <w:rPr>
          <w:b/>
          <w:bCs/>
        </w:rPr>
      </w:pPr>
      <w:r w:rsidRPr="00BF7406">
        <w:rPr>
          <w:b/>
          <w:bCs/>
        </w:rPr>
        <w:t>NỘI CHIA SẺ VỀ KIM TỨ ĐỒ</w:t>
      </w:r>
    </w:p>
    <w:p w14:paraId="2A8C0D3A" w14:textId="3BB52985" w:rsidR="00807FB7" w:rsidRDefault="00807FB7" w:rsidP="00807FB7">
      <w:pPr>
        <w:pStyle w:val="ListParagraph"/>
        <w:numPr>
          <w:ilvl w:val="0"/>
          <w:numId w:val="3"/>
        </w:numPr>
      </w:pPr>
      <w:r>
        <w:t>Giới thiệu về bản thân: Họ và tên: Nguyễn Thị Lượng SN 1980</w:t>
      </w:r>
    </w:p>
    <w:p w14:paraId="272E4EE0" w14:textId="7D091194" w:rsidR="00807FB7" w:rsidRDefault="00807FB7" w:rsidP="00807FB7">
      <w:r>
        <w:t xml:space="preserve">. trước làm GV Mầm Mon – trình độ đại học phạm khoa mầm non và làm 18 năm 3 tháng </w:t>
      </w:r>
    </w:p>
    <w:p w14:paraId="3E2178F2" w14:textId="16BE3582" w:rsidR="00807FB7" w:rsidRDefault="00807FB7" w:rsidP="00807FB7">
      <w:r>
        <w:t>. Nay làm 100% với New Image</w:t>
      </w:r>
    </w:p>
    <w:p w14:paraId="137DB787" w14:textId="44474A58" w:rsidR="00807FB7" w:rsidRDefault="00807FB7" w:rsidP="00807FB7">
      <w:pPr>
        <w:pStyle w:val="ListParagraph"/>
        <w:numPr>
          <w:ilvl w:val="0"/>
          <w:numId w:val="3"/>
        </w:numPr>
      </w:pPr>
      <w:r>
        <w:t xml:space="preserve"> giấc mơ của bạn là gì? </w:t>
      </w:r>
    </w:p>
    <w:p w14:paraId="27E36370" w14:textId="390BB332" w:rsidR="00807FB7" w:rsidRDefault="00807FB7" w:rsidP="00807FB7">
      <w:r>
        <w:t>. Đó chính là sức khỏe, bạn bè, gia đình hạnh phúc, tự do về thời gian, tự do về tài chính, du lịch, từ thiện ….</w:t>
      </w:r>
    </w:p>
    <w:p w14:paraId="18FB7A5F" w14:textId="08CF18D7" w:rsidR="00807FB7" w:rsidRDefault="00807FB7" w:rsidP="00807FB7">
      <w:pPr>
        <w:pStyle w:val="ListParagraph"/>
        <w:numPr>
          <w:ilvl w:val="0"/>
          <w:numId w:val="3"/>
        </w:numPr>
      </w:pPr>
      <w:r>
        <w:t>Vậy làm như thế nào để để ước mơ và thu nhập cân bằng?</w:t>
      </w:r>
    </w:p>
    <w:p w14:paraId="5DB0D0E7" w14:textId="581AB1CA" w:rsidR="00807FB7" w:rsidRDefault="00807FB7" w:rsidP="00807FB7">
      <w:pPr>
        <w:pStyle w:val="ListParagraph"/>
        <w:numPr>
          <w:ilvl w:val="0"/>
          <w:numId w:val="3"/>
        </w:numPr>
      </w:pPr>
      <w:r>
        <w:t>1 là hạ ước mơ xuống</w:t>
      </w:r>
    </w:p>
    <w:p w14:paraId="7CEF920D" w14:textId="2F00B8C9" w:rsidR="004727FE" w:rsidRDefault="004727FE" w:rsidP="00807FB7">
      <w:pPr>
        <w:pStyle w:val="ListParagraph"/>
        <w:numPr>
          <w:ilvl w:val="0"/>
          <w:numId w:val="3"/>
        </w:numPr>
      </w:pPr>
      <w:r>
        <w:t xml:space="preserve">2 là tăng thu nhập lên </w:t>
      </w:r>
    </w:p>
    <w:p w14:paraId="0EACA002" w14:textId="17E8FB3A" w:rsidR="004727FE" w:rsidRDefault="004727FE" w:rsidP="004727FE">
      <w:pPr>
        <w:pStyle w:val="ListParagraph"/>
        <w:numPr>
          <w:ilvl w:val="0"/>
          <w:numId w:val="3"/>
        </w:numPr>
      </w:pPr>
      <w:r>
        <w:t>Xác định vị trí của bạn đang ở góc nào của kim tứ đồ: góc số 1 là làm công ăn lương: dùng thời gian + Công sức để kiếm tiền và thu nhập hạn chế. Góc số 2 là tự doanh: là dùng vốn + Thời gian + công sức để kiếm ra tiền. bận bựu mà không có thời gian được đi đâu cả - thu nhập cũng thấp. Góc số 3 đó là chủ đầu tư: như bất động sản, chứng khoán, ngoại hối, đầu tư trí tuệ, cổ phần doanh nghiệp đòi hỏi vốn cao, chịu được áp lực cao và rủi ro cao. Góc số 4 đó là làm chủ: như chủ hệ thống nhà cho thuê, chủ doanh nghiệp lớn, chủ các thương hiệu nhượng quyền, chủ hệ thống tiêu dùng ….</w:t>
      </w:r>
    </w:p>
    <w:p w14:paraId="2C798255" w14:textId="5DF18A8F" w:rsidR="004727FE" w:rsidRDefault="004727FE" w:rsidP="004727FE">
      <w:pPr>
        <w:pStyle w:val="ListParagraph"/>
        <w:numPr>
          <w:ilvl w:val="0"/>
          <w:numId w:val="3"/>
        </w:numPr>
      </w:pPr>
      <w:r>
        <w:t xml:space="preserve">Như vậy với 4 góc của kim tứ đồ thì góc 1 + 2 = là thu nhập theo cấp số cộng. Còn lại góc </w:t>
      </w:r>
      <w:r w:rsidR="004E53BA">
        <w:t xml:space="preserve">số 3 +4 thì thu nhập theo cấp số nhân. </w:t>
      </w:r>
    </w:p>
    <w:p w14:paraId="1CD7CC35" w14:textId="18B285B5" w:rsidR="004E53BA" w:rsidRDefault="004E53BA" w:rsidP="004727FE">
      <w:pPr>
        <w:pStyle w:val="ListParagraph"/>
        <w:numPr>
          <w:ilvl w:val="0"/>
          <w:numId w:val="3"/>
        </w:numPr>
      </w:pPr>
      <w:r>
        <w:t xml:space="preserve">Vậy hôm nay Em xin chia sẻ cho cô chú anh chị một cách thức để giúp cô chú anh chị đạt được ước mơ của mình Cụ thể như sau: </w:t>
      </w:r>
    </w:p>
    <w:p w14:paraId="4F79A33D" w14:textId="6D29F954" w:rsidR="004E53BA" w:rsidRDefault="004E53BA" w:rsidP="004727FE">
      <w:pPr>
        <w:pStyle w:val="ListParagraph"/>
        <w:numPr>
          <w:ilvl w:val="0"/>
          <w:numId w:val="3"/>
        </w:numPr>
      </w:pPr>
      <w:r>
        <w:t xml:space="preserve">Một ngày chúng ta đều có 24h: 8h làm việc – 8h nghỉ ngơi – 8h ăn chơi. Chúng ta chỉ cần lấy 2h ăn chơi ra để xây dựng cho mình 1 hệ thống nghĩa là làm chủ một hệ thống tiêu dùng. </w:t>
      </w:r>
    </w:p>
    <w:p w14:paraId="363FC919" w14:textId="3E4B5799" w:rsidR="004E53BA" w:rsidRDefault="004E53BA" w:rsidP="004727FE">
      <w:pPr>
        <w:pStyle w:val="ListParagraph"/>
        <w:numPr>
          <w:ilvl w:val="0"/>
          <w:numId w:val="3"/>
        </w:numPr>
      </w:pPr>
      <w:r>
        <w:t>Chúng ta chỉ cần trải nghiệp Alpha thấy tốt và chia sẻ cho 4 người. Sau đó hướng dẫn cho 4 người đó mỗi người lại sao chép cho 4 người tiếp theo chúng ta đã có 16 người. cứ tiếp tục sao chép như trên chúng ta có 16x4= 64x4= 256 x 4 = 1024 ……… cứ như vậy tạo ra 1 chuỗi hệ thống kinh doanh chăm sóc sức khỏe cho cộng đồng. công việc vừa giá trị mà có thu nhập thực hiện đước ước mơ.</w:t>
      </w:r>
    </w:p>
    <w:p w14:paraId="3496229C" w14:textId="18671B3B" w:rsidR="004E53BA" w:rsidRDefault="004E53BA" w:rsidP="004727FE">
      <w:pPr>
        <w:pStyle w:val="ListParagraph"/>
        <w:numPr>
          <w:ilvl w:val="0"/>
          <w:numId w:val="3"/>
        </w:numPr>
      </w:pPr>
      <w:r>
        <w:t xml:space="preserve">Vậy bạn đã sẵn sàng chưa ? </w:t>
      </w:r>
    </w:p>
    <w:p w14:paraId="44CD8C4A" w14:textId="64CFCD3C" w:rsidR="00BF7406" w:rsidRDefault="00BF7406" w:rsidP="004727FE">
      <w:pPr>
        <w:pStyle w:val="ListParagraph"/>
        <w:numPr>
          <w:ilvl w:val="0"/>
          <w:numId w:val="3"/>
        </w:numPr>
      </w:pPr>
      <w:r>
        <w:t xml:space="preserve">Chúng ta có triệu USD con số 1 ở đầu là sức khỏe mà không có thì các số 0 tiếp theo như: gia đình, sự nghiệp, tài sản, du lịch, tương lai, thừa kế…. cũng không còn giá trị </w:t>
      </w:r>
    </w:p>
    <w:p w14:paraId="36793820" w14:textId="611E6492" w:rsidR="00BF7406" w:rsidRDefault="00BF7406" w:rsidP="004727FE">
      <w:pPr>
        <w:pStyle w:val="ListParagraph"/>
        <w:numPr>
          <w:ilvl w:val="0"/>
          <w:numId w:val="3"/>
        </w:numPr>
      </w:pPr>
      <w:r>
        <w:t>Vậy hôm nay trước khi khép lại phần chia sẻ của mình Em xin chia sẻ cho cô chú anh chi 2 sự lựa chọn: 1 là học tập 20 năm – đi làm 40 năm  và nghỉ hưu 5 năm hưởng thụ. 2 là học tập 20 năm – đi làm 5 năm và nghỉ hưu hưởng thụ 40 năm. Vậy cô chú anh chị chọn 1 hay 2? Giơ tay và nói tôi……..</w:t>
      </w:r>
    </w:p>
    <w:p w14:paraId="7037646F" w14:textId="10B9F5D6" w:rsidR="00BF7406" w:rsidRDefault="00BF7406" w:rsidP="004727FE">
      <w:pPr>
        <w:pStyle w:val="ListParagraph"/>
        <w:numPr>
          <w:ilvl w:val="0"/>
          <w:numId w:val="3"/>
        </w:numPr>
      </w:pPr>
      <w:r>
        <w:t>Cảm ơn tất cả cô chú anh chị đã lắng nghe phần chia sẻ của em đến đây là kết thúc. !</w:t>
      </w:r>
    </w:p>
    <w:p w14:paraId="6F02F01D" w14:textId="77777777" w:rsidR="00807FB7" w:rsidRDefault="00807FB7" w:rsidP="00807FB7"/>
    <w:p w14:paraId="3CBBD4B2" w14:textId="77777777" w:rsidR="00807FB7" w:rsidRDefault="00807FB7"/>
    <w:sectPr w:rsidR="00807FB7" w:rsidSect="00E7794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E00CE"/>
    <w:multiLevelType w:val="hybridMultilevel"/>
    <w:tmpl w:val="D678493A"/>
    <w:lvl w:ilvl="0" w:tplc="65D2A9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B219D6"/>
    <w:multiLevelType w:val="hybridMultilevel"/>
    <w:tmpl w:val="7F0A019E"/>
    <w:lvl w:ilvl="0" w:tplc="E3C6DB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F60074"/>
    <w:multiLevelType w:val="hybridMultilevel"/>
    <w:tmpl w:val="3D52E710"/>
    <w:lvl w:ilvl="0" w:tplc="942022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984938">
    <w:abstractNumId w:val="2"/>
  </w:num>
  <w:num w:numId="2" w16cid:durableId="1762139779">
    <w:abstractNumId w:val="0"/>
  </w:num>
  <w:num w:numId="3" w16cid:durableId="606615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B7"/>
    <w:rsid w:val="000039FD"/>
    <w:rsid w:val="000E3C3B"/>
    <w:rsid w:val="00470754"/>
    <w:rsid w:val="004727FE"/>
    <w:rsid w:val="004E53BA"/>
    <w:rsid w:val="00782D4E"/>
    <w:rsid w:val="00807FB7"/>
    <w:rsid w:val="00BF7406"/>
    <w:rsid w:val="00E77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BB11"/>
  <w15:chartTrackingRefBased/>
  <w15:docId w15:val="{8D3ED4D8-AA9F-40EC-AF90-6E10CAC4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2023-06-11T09:14:00Z</dcterms:created>
  <dcterms:modified xsi:type="dcterms:W3CDTF">2023-06-11T09:54:00Z</dcterms:modified>
</cp:coreProperties>
</file>